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FACA8">
      <w:pPr>
        <w:jc w:val="lef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7</w:t>
      </w:r>
    </w:p>
    <w:p w14:paraId="5D08FEF4">
      <w:pPr>
        <w:jc w:val="left"/>
        <w:rPr>
          <w:rFonts w:hint="default" w:ascii="Times New Roman" w:hAnsi="Times New Roman" w:eastAsia="仿宋_GB2312" w:cs="Times New Roman"/>
          <w:sz w:val="28"/>
          <w:szCs w:val="28"/>
          <w:lang w:val="en" w:eastAsia="zh-CN"/>
        </w:rPr>
      </w:pPr>
    </w:p>
    <w:p w14:paraId="52C18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default" w:ascii="Times New Roman" w:hAnsi="Times New Roman" w:eastAsia="黑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黑体" w:cs="Times New Roman"/>
          <w:sz w:val="44"/>
          <w:szCs w:val="44"/>
          <w:lang w:eastAsia="zh-CN"/>
        </w:rPr>
        <w:t>贵州省科技成果转化计划项目变更备案表</w:t>
      </w:r>
    </w:p>
    <w:tbl>
      <w:tblPr>
        <w:tblStyle w:val="6"/>
        <w:tblW w:w="89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109"/>
        <w:gridCol w:w="2065"/>
        <w:gridCol w:w="1396"/>
        <w:gridCol w:w="116"/>
        <w:gridCol w:w="764"/>
        <w:gridCol w:w="690"/>
        <w:gridCol w:w="190"/>
        <w:gridCol w:w="880"/>
        <w:gridCol w:w="881"/>
      </w:tblGrid>
      <w:tr w14:paraId="08369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D86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6982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68CD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578B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B8B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牵头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698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3F5F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D23E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24B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合同编号</w:t>
            </w:r>
          </w:p>
        </w:tc>
        <w:tc>
          <w:tcPr>
            <w:tcW w:w="698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B9DF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433B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00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6E2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项目负责人</w:t>
            </w:r>
          </w:p>
        </w:tc>
        <w:tc>
          <w:tcPr>
            <w:tcW w:w="35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857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498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19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82FC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9C11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4A389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牵头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单位联系人</w:t>
            </w:r>
          </w:p>
        </w:tc>
        <w:tc>
          <w:tcPr>
            <w:tcW w:w="35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4F5C4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171D5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19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A328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47BE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35A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变更事项</w:t>
            </w:r>
          </w:p>
        </w:tc>
        <w:tc>
          <w:tcPr>
            <w:tcW w:w="6982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924B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  <w:t>技术路线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参与单位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参与人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其它</w:t>
            </w:r>
          </w:p>
        </w:tc>
      </w:tr>
      <w:tr w14:paraId="721E7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200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863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变更前</w:t>
            </w:r>
          </w:p>
        </w:tc>
        <w:tc>
          <w:tcPr>
            <w:tcW w:w="698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41A8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  <w:p w14:paraId="2923A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  <w:p w14:paraId="642F5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7A25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200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B28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变更后</w:t>
            </w:r>
          </w:p>
        </w:tc>
        <w:tc>
          <w:tcPr>
            <w:tcW w:w="698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DEB3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  <w:p w14:paraId="49DD0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  <w:p w14:paraId="26E0C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6D32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4" w:hRule="atLeast"/>
          <w:jc w:val="center"/>
        </w:trPr>
        <w:tc>
          <w:tcPr>
            <w:tcW w:w="8982" w:type="dxa"/>
            <w:gridSpan w:val="10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9227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变更理由（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涉及以第三方论证意见为依据或以其他佐证材料为依据的，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以附件形式扫描上传）：</w:t>
            </w:r>
          </w:p>
          <w:p w14:paraId="6AD5C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  <w:p w14:paraId="59966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F707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82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B622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变更前后各参与单位任务分工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经费分配情况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eastAsia="zh-CN"/>
              </w:rPr>
              <w:t>（如涉及此类变化，需填写）</w:t>
            </w:r>
          </w:p>
        </w:tc>
      </w:tr>
      <w:tr w14:paraId="02003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9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F9C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参与单位</w:t>
            </w:r>
          </w:p>
          <w:p w14:paraId="5CF33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变更</w:t>
            </w:r>
          </w:p>
        </w:tc>
        <w:tc>
          <w:tcPr>
            <w:tcW w:w="110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CA3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排序</w:t>
            </w:r>
          </w:p>
        </w:tc>
        <w:tc>
          <w:tcPr>
            <w:tcW w:w="206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D84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参与单位名称</w:t>
            </w:r>
          </w:p>
        </w:tc>
        <w:tc>
          <w:tcPr>
            <w:tcW w:w="139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228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任务分工</w:t>
            </w:r>
          </w:p>
        </w:tc>
        <w:tc>
          <w:tcPr>
            <w:tcW w:w="17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484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总经费分摊</w:t>
            </w:r>
          </w:p>
          <w:p w14:paraId="00EB5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（万元）</w:t>
            </w:r>
          </w:p>
        </w:tc>
        <w:tc>
          <w:tcPr>
            <w:tcW w:w="17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C299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财政科技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经费分摊（万元）</w:t>
            </w:r>
          </w:p>
        </w:tc>
      </w:tr>
      <w:tr w14:paraId="766A4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1C7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0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262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99E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9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F9A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74A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变更前</w:t>
            </w:r>
          </w:p>
        </w:tc>
        <w:tc>
          <w:tcPr>
            <w:tcW w:w="8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AD3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变更后</w:t>
            </w:r>
          </w:p>
        </w:tc>
        <w:tc>
          <w:tcPr>
            <w:tcW w:w="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EA8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变更前</w:t>
            </w:r>
          </w:p>
        </w:tc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30A0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变更后</w:t>
            </w:r>
          </w:p>
        </w:tc>
      </w:tr>
      <w:tr w14:paraId="32872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8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D8B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31A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7D5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52C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BE3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A01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7B8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67CC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5B08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8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BB3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AAC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A3D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663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95D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987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39E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46A2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9300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4" w:hRule="atLeast"/>
          <w:jc w:val="center"/>
        </w:trPr>
        <w:tc>
          <w:tcPr>
            <w:tcW w:w="8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B6E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7A6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……</w:t>
            </w:r>
          </w:p>
        </w:tc>
        <w:tc>
          <w:tcPr>
            <w:tcW w:w="2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4F8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21E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F13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D2C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D32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8A71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33D3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4" w:hRule="atLeast"/>
          <w:jc w:val="center"/>
        </w:trPr>
        <w:tc>
          <w:tcPr>
            <w:tcW w:w="8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2487C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5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3B1C8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合计</w:t>
            </w:r>
          </w:p>
        </w:tc>
        <w:tc>
          <w:tcPr>
            <w:tcW w:w="8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5EBC0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34FF5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8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64B74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6230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51A45A70">
      <w:pPr>
        <w:jc w:val="center"/>
        <w:rPr>
          <w:rFonts w:hint="default" w:ascii="Times New Roman" w:hAnsi="Times New Roman" w:eastAsia="方正小标宋_GBK" w:cs="Times New Roman"/>
          <w:lang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tbl>
      <w:tblPr>
        <w:tblStyle w:val="5"/>
        <w:tblW w:w="138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015"/>
        <w:gridCol w:w="857"/>
        <w:gridCol w:w="775"/>
        <w:gridCol w:w="859"/>
        <w:gridCol w:w="859"/>
        <w:gridCol w:w="978"/>
        <w:gridCol w:w="1100"/>
        <w:gridCol w:w="1814"/>
        <w:gridCol w:w="2758"/>
        <w:gridCol w:w="1988"/>
      </w:tblGrid>
      <w:tr w14:paraId="693825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740" w:hRule="atLeast"/>
          <w:jc w:val="center"/>
        </w:trPr>
        <w:tc>
          <w:tcPr>
            <w:tcW w:w="13818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EB34BC0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参与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人员</w:t>
            </w:r>
            <w:r>
              <w:rPr>
                <w:rFonts w:hint="default" w:ascii="Times New Roman" w:hAnsi="Times New Roman" w:cs="Times New Roman"/>
                <w:sz w:val="30"/>
                <w:szCs w:val="30"/>
                <w:lang w:eastAsia="zh-CN"/>
              </w:rPr>
              <w:t>变更情况</w:t>
            </w:r>
          </w:p>
        </w:tc>
      </w:tr>
      <w:tr w14:paraId="6FED73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740" w:hRule="atLeast"/>
          <w:jc w:val="center"/>
        </w:trPr>
        <w:tc>
          <w:tcPr>
            <w:tcW w:w="815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2B5A7C9E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变更情况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463538B3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7EB5F8AA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7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6CF95084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85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4186260D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85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6673EC87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07A6A151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67C77953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81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601D292B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从事专业</w:t>
            </w:r>
          </w:p>
        </w:tc>
        <w:tc>
          <w:tcPr>
            <w:tcW w:w="275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0731CFD3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所在单位</w:t>
            </w:r>
          </w:p>
        </w:tc>
        <w:tc>
          <w:tcPr>
            <w:tcW w:w="198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8E425F0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承担的项目任务</w:t>
            </w:r>
          </w:p>
        </w:tc>
      </w:tr>
      <w:tr w14:paraId="488523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740" w:hRule="atLeast"/>
          <w:jc w:val="center"/>
        </w:trPr>
        <w:tc>
          <w:tcPr>
            <w:tcW w:w="815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00CF96AE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退出</w:t>
            </w:r>
          </w:p>
        </w:tc>
        <w:tc>
          <w:tcPr>
            <w:tcW w:w="101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9D3160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</w:p>
        </w:tc>
        <w:tc>
          <w:tcPr>
            <w:tcW w:w="85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467A09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7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501B95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85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56690B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85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58028C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97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9A9639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10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B36028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81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3E540D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275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0AA20D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98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EE04B76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 w14:paraId="6AC784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740" w:hRule="atLeast"/>
          <w:jc w:val="center"/>
        </w:trPr>
        <w:tc>
          <w:tcPr>
            <w:tcW w:w="815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44C9D1F3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E5AC9F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6839DB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828A1B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8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7E2547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8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B6EF32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8B834E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162A79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3E15E2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27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2587F0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9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5C6A5E7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 w14:paraId="2B5CD1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740" w:hRule="atLeast"/>
          <w:jc w:val="center"/>
        </w:trPr>
        <w:tc>
          <w:tcPr>
            <w:tcW w:w="815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617C5C18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9774A8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lang w:eastAsia="zh-CN"/>
              </w:rPr>
            </w:pP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95DD65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1C60FE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8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72B513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8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331029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9C79A6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3E3BE8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6EFB6D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27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E65380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9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DC929C2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 w14:paraId="3037C3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740" w:hRule="atLeast"/>
          <w:jc w:val="center"/>
        </w:trPr>
        <w:tc>
          <w:tcPr>
            <w:tcW w:w="815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20D8966E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68A2104F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…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353AE6EB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7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028375B9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85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3C717F53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85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6A6A1164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598712CD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3F02922F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81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3A848734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275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5FE624C9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98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4F8D05B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 w14:paraId="31189F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740" w:hRule="atLeast"/>
          <w:jc w:val="center"/>
        </w:trPr>
        <w:tc>
          <w:tcPr>
            <w:tcW w:w="81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2E5E63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增加</w:t>
            </w:r>
          </w:p>
        </w:tc>
        <w:tc>
          <w:tcPr>
            <w:tcW w:w="101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12BA72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85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AD4B45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7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0F5715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85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D3EB48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85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8616D0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97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74BB1E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10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40A046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81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0CCE3E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275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4BA674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98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5DC8035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 w14:paraId="686E11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740" w:hRule="atLeast"/>
          <w:jc w:val="center"/>
        </w:trPr>
        <w:tc>
          <w:tcPr>
            <w:tcW w:w="81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794E2B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F86CEB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F12A92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C45D3D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8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EA47D4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8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A40616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11A02B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49FF44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58D53A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27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3808E0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9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5C85FDF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 w14:paraId="09F579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740" w:hRule="atLeast"/>
          <w:jc w:val="center"/>
        </w:trPr>
        <w:tc>
          <w:tcPr>
            <w:tcW w:w="81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0B40E4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lang w:val="en-US" w:eastAsia="zh-CN"/>
              </w:rPr>
            </w:pP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84EE87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58FD6D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1ACC5B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8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420C4E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8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48DBD9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E1DA0C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4977DC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A704F6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27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ACFB8C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9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D4E8D59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  <w:tr w14:paraId="611845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740" w:hRule="atLeast"/>
          <w:jc w:val="center"/>
        </w:trPr>
        <w:tc>
          <w:tcPr>
            <w:tcW w:w="81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3301060F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748308EE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汉仪中秀体简" w:cs="Times New Roman"/>
                <w:sz w:val="21"/>
              </w:rPr>
              <w:t>…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048995D3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7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6189F74B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85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7D7605C2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85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7B5F8200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200C35CE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68988166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81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7090FA06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275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0252DB37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  <w:tc>
          <w:tcPr>
            <w:tcW w:w="198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A05881E"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</w:rPr>
            </w:pPr>
          </w:p>
        </w:tc>
      </w:tr>
    </w:tbl>
    <w:p w14:paraId="30894366">
      <w:pPr>
        <w:rPr>
          <w:rFonts w:hint="default" w:ascii="Times New Roman" w:hAnsi="Times New Roman" w:cs="Times New Roman"/>
          <w:lang w:eastAsia="zh-CN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BD47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</w:trPr>
        <w:tc>
          <w:tcPr>
            <w:tcW w:w="852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013F6A5E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项目负责人意见</w:t>
            </w:r>
          </w:p>
          <w:p w14:paraId="21382DEB">
            <w:pPr>
              <w:ind w:firstLine="4560" w:firstLineChars="1900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项目负责人（签名）：</w:t>
            </w:r>
          </w:p>
          <w:p w14:paraId="36C97DE3">
            <w:pPr>
              <w:ind w:firstLine="6240" w:firstLineChars="2600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   年   月   日</w:t>
            </w:r>
          </w:p>
        </w:tc>
      </w:tr>
      <w:tr w14:paraId="265C2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</w:trPr>
        <w:tc>
          <w:tcPr>
            <w:tcW w:w="852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6FBA24BF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退出项目参与单位意见</w:t>
            </w:r>
          </w:p>
          <w:p w14:paraId="06C272DD">
            <w:pPr>
              <w:ind w:firstLine="4560" w:firstLineChars="1900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单位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公章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）：</w:t>
            </w:r>
          </w:p>
          <w:p w14:paraId="75AA4082">
            <w:pPr>
              <w:ind w:firstLine="6240" w:firstLineChars="2600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   年   月   日</w:t>
            </w:r>
          </w:p>
        </w:tc>
      </w:tr>
      <w:tr w14:paraId="58B4B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</w:trPr>
        <w:tc>
          <w:tcPr>
            <w:tcW w:w="852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0B4CE7D0">
            <w:pPr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增加项目参与单位意见</w:t>
            </w:r>
          </w:p>
          <w:p w14:paraId="336D0D88">
            <w:pPr>
              <w:ind w:firstLine="4560" w:firstLineChars="1900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单位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公章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）：</w:t>
            </w:r>
          </w:p>
          <w:p w14:paraId="0221C720">
            <w:pPr>
              <w:jc w:val="right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   年   月   日</w:t>
            </w:r>
          </w:p>
        </w:tc>
      </w:tr>
      <w:tr w14:paraId="1300D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</w:trPr>
        <w:tc>
          <w:tcPr>
            <w:tcW w:w="852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654D32FC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退出参与人意见</w:t>
            </w:r>
          </w:p>
          <w:p w14:paraId="1DEC9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560" w:firstLineChars="1900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参与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人（签名）：</w:t>
            </w:r>
          </w:p>
          <w:p w14:paraId="2322B2C4">
            <w:pPr>
              <w:ind w:firstLine="6240" w:firstLineChars="2600"/>
              <w:jc w:val="righ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   年   月   日</w:t>
            </w:r>
          </w:p>
        </w:tc>
      </w:tr>
      <w:tr w14:paraId="30DD8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</w:trPr>
        <w:tc>
          <w:tcPr>
            <w:tcW w:w="852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5512FB82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增加参与人意见</w:t>
            </w:r>
          </w:p>
          <w:p w14:paraId="4DFB031F">
            <w:pPr>
              <w:ind w:firstLine="4560" w:firstLineChars="1900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参与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人（签名）：</w:t>
            </w:r>
          </w:p>
          <w:p w14:paraId="0D399DA1">
            <w:pPr>
              <w:ind w:firstLine="6240" w:firstLineChars="2600"/>
              <w:jc w:val="righ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   年   月   日</w:t>
            </w:r>
          </w:p>
        </w:tc>
      </w:tr>
      <w:tr w14:paraId="38917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</w:trPr>
        <w:tc>
          <w:tcPr>
            <w:tcW w:w="8522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42CF8251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项目牵头单位意见</w:t>
            </w:r>
          </w:p>
          <w:p w14:paraId="109D5DDA">
            <w:pPr>
              <w:ind w:firstLine="4560" w:firstLineChars="1900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单位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公章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）：</w:t>
            </w:r>
          </w:p>
          <w:p w14:paraId="5CE6417F">
            <w:pPr>
              <w:ind w:firstLine="6000" w:firstLineChars="2500"/>
              <w:jc w:val="righ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   年   月   日</w:t>
            </w:r>
          </w:p>
        </w:tc>
      </w:tr>
    </w:tbl>
    <w:p w14:paraId="4778D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3ABAC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备注：本备案表依据《贵州省科技成果转化计划项目管理办法（试行）》第四十三条，即“在项目合同书约定实施任务不减少、考核指标不降低和财政科技经费分配不变或达成一致的前提下，项目牵头单位或项目负责人经充分论证，可自主调整技术路线、项目参与单位和参与人员等，报省科技厅备案，涉及科技资金拨付单位发生变化的，应在备案时予以说明”制定，根据不同情形，提出备案的单位可自行调整表格形式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秀体简">
    <w:altName w:val="仿宋_GB2312"/>
    <w:panose1 w:val="00020600040101010101"/>
    <w:charset w:val="00"/>
    <w:family w:val="auto"/>
    <w:pitch w:val="default"/>
    <w:sig w:usb0="A00002BF" w:usb1="1ACF7CFA" w:usb2="00000016" w:usb3="00000000" w:csb0="000400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67D5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E5459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E5459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ADFB1B1"/>
    <w:rsid w:val="00D82F2B"/>
    <w:rsid w:val="168FDB39"/>
    <w:rsid w:val="1D9E19DB"/>
    <w:rsid w:val="217FDBB4"/>
    <w:rsid w:val="23CFBDE1"/>
    <w:rsid w:val="25ECA7C0"/>
    <w:rsid w:val="2A5E175E"/>
    <w:rsid w:val="2B7D9A2F"/>
    <w:rsid w:val="2EAC07A9"/>
    <w:rsid w:val="2F3677B9"/>
    <w:rsid w:val="33D731DE"/>
    <w:rsid w:val="35E3448A"/>
    <w:rsid w:val="390C7041"/>
    <w:rsid w:val="456F2946"/>
    <w:rsid w:val="4F3C07FD"/>
    <w:rsid w:val="4FB704D6"/>
    <w:rsid w:val="51171EBF"/>
    <w:rsid w:val="540E1011"/>
    <w:rsid w:val="57503D12"/>
    <w:rsid w:val="585A0FFB"/>
    <w:rsid w:val="59241ECC"/>
    <w:rsid w:val="5B8A64AD"/>
    <w:rsid w:val="5BE71B34"/>
    <w:rsid w:val="5CFB3801"/>
    <w:rsid w:val="5EFF03FD"/>
    <w:rsid w:val="5FDD50F9"/>
    <w:rsid w:val="5FEE9A05"/>
    <w:rsid w:val="677FBD46"/>
    <w:rsid w:val="69D61474"/>
    <w:rsid w:val="6DBD0874"/>
    <w:rsid w:val="6DF7A2E5"/>
    <w:rsid w:val="6EBE17BB"/>
    <w:rsid w:val="6FBE0597"/>
    <w:rsid w:val="6FF0F73E"/>
    <w:rsid w:val="707FAF34"/>
    <w:rsid w:val="716AE700"/>
    <w:rsid w:val="733FD919"/>
    <w:rsid w:val="737FBB7F"/>
    <w:rsid w:val="747F4C35"/>
    <w:rsid w:val="7982773E"/>
    <w:rsid w:val="7B5F1BE0"/>
    <w:rsid w:val="7B5F3125"/>
    <w:rsid w:val="7B7D396D"/>
    <w:rsid w:val="7D973C1B"/>
    <w:rsid w:val="7DDE28E9"/>
    <w:rsid w:val="7DEF4758"/>
    <w:rsid w:val="7DEF7113"/>
    <w:rsid w:val="7ED99249"/>
    <w:rsid w:val="7FBBA83B"/>
    <w:rsid w:val="7FCF9A4B"/>
    <w:rsid w:val="7FFB1C8D"/>
    <w:rsid w:val="8DCB7C34"/>
    <w:rsid w:val="9D8D70FD"/>
    <w:rsid w:val="9EFF2030"/>
    <w:rsid w:val="9F5B34D8"/>
    <w:rsid w:val="B5FF8E2F"/>
    <w:rsid w:val="B72DA106"/>
    <w:rsid w:val="B8BF07BA"/>
    <w:rsid w:val="BB75B44B"/>
    <w:rsid w:val="BE7C9A86"/>
    <w:rsid w:val="BFBF7786"/>
    <w:rsid w:val="BFF95F1E"/>
    <w:rsid w:val="C7077FCF"/>
    <w:rsid w:val="CBDC0568"/>
    <w:rsid w:val="D8BF831B"/>
    <w:rsid w:val="DADFB1B1"/>
    <w:rsid w:val="DBB0AD89"/>
    <w:rsid w:val="DCDEC6C0"/>
    <w:rsid w:val="DEFB1F47"/>
    <w:rsid w:val="DEFBB386"/>
    <w:rsid w:val="DFBE48A3"/>
    <w:rsid w:val="E1ED5E5D"/>
    <w:rsid w:val="E7EFD1C7"/>
    <w:rsid w:val="E7FB8F46"/>
    <w:rsid w:val="EDFEBDBE"/>
    <w:rsid w:val="EFD78C62"/>
    <w:rsid w:val="EFDB5159"/>
    <w:rsid w:val="F1DF5782"/>
    <w:rsid w:val="F6F7693B"/>
    <w:rsid w:val="FB6B46DE"/>
    <w:rsid w:val="FBFB0DD7"/>
    <w:rsid w:val="FD9C0B17"/>
    <w:rsid w:val="FDDB3B15"/>
    <w:rsid w:val="FDDFEBCF"/>
    <w:rsid w:val="FDFD6C4B"/>
    <w:rsid w:val="FEF761E0"/>
    <w:rsid w:val="FF34F639"/>
    <w:rsid w:val="FF4BE7B5"/>
    <w:rsid w:val="FFFBB4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line="579" w:lineRule="exact"/>
      <w:jc w:val="both"/>
    </w:pPr>
    <w:rPr>
      <w:rFonts w:ascii="Calibri" w:hAnsi="Calibri" w:eastAsia="仿宋_GB2312" w:cs="Times New Roman"/>
      <w:color w:val="auto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79" w:lineRule="exact"/>
      <w:outlineLvl w:val="1"/>
    </w:pPr>
    <w:rPr>
      <w:rFonts w:ascii="Arial" w:hAnsi="Arial" w:eastAsia="黑体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560</Words>
  <Characters>561</Characters>
  <Lines>0</Lines>
  <Paragraphs>0</Paragraphs>
  <TotalTime>7.66666666666667</TotalTime>
  <ScaleCrop>false</ScaleCrop>
  <LinksUpToDate>false</LinksUpToDate>
  <CharactersWithSpaces>630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2025-03-01T19:07:00Z</dcterms:created>
  <dc:creator>ysgz</dc:creator>
  <cp:lastModifiedBy>无名指</cp:lastModifiedBy>
  <cp:lastPrinted>2025-03-06T08:53:52Z</cp:lastPrinted>
  <dcterms:modified xsi:type="dcterms:W3CDTF">2025-07-02T07:52:39Z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eyJoZGlkIjoiNDg5ZmQwZGZjZDdmNTFkNjUwYjE5NzAzYzAxNzg1MmIiLCJ1c2VySWQiOiIxMzE0ODcwODc1In0=</vt:lpwstr>
  </property>
  <property fmtid="{D5CDD505-2E9C-101B-9397-08002B2CF9AE}" pid="4" name="ICV">
    <vt:lpwstr>9C5E2CA679EF4C64B57FD740EECB82FB_13</vt:lpwstr>
  </property>
</Properties>
</file>